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A91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 w:bidi="ar"/>
        </w:rPr>
      </w:pPr>
    </w:p>
    <w:p w14:paraId="689F05F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highlight w:val="none"/>
          <w:lang w:val="en-US" w:eastAsia="zh-CN" w:bidi="ar"/>
        </w:rPr>
        <w:t>省卫生健康宣教中心</w:t>
      </w:r>
    </w:p>
    <w:p w14:paraId="020EC5E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  <w:t>02</w:t>
      </w:r>
      <w:r>
        <w:rPr>
          <w:rFonts w:hint="eastAsia" w:ascii="Times New Roman" w:hAnsi="Times New Roman" w:eastAsia="方正小标宋_GBK" w:cs="Times New Roman"/>
          <w:b/>
          <w:bCs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highlight w:val="none"/>
          <w:lang w:val="en-US" w:eastAsia="zh-CN" w:bidi="ar"/>
        </w:rPr>
        <w:t>年公开招聘面试考生名单</w:t>
      </w:r>
      <w:bookmarkEnd w:id="0"/>
    </w:p>
    <w:p w14:paraId="3D16D2D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40"/>
          <w:szCs w:val="40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40"/>
          <w:szCs w:val="40"/>
          <w:highlight w:val="none"/>
          <w:lang w:val="en-US" w:eastAsia="zh-CN" w:bidi="ar"/>
        </w:rPr>
        <w:t xml:space="preserve"> </w:t>
      </w:r>
    </w:p>
    <w:tbl>
      <w:tblPr>
        <w:tblStyle w:val="2"/>
        <w:tblW w:w="10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614"/>
        <w:gridCol w:w="833"/>
        <w:gridCol w:w="1106"/>
        <w:gridCol w:w="2798"/>
        <w:gridCol w:w="857"/>
        <w:gridCol w:w="921"/>
      </w:tblGrid>
      <w:tr w14:paraId="7955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招聘</w:t>
            </w:r>
          </w:p>
          <w:p w14:paraId="75AB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D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3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招聘</w:t>
            </w:r>
          </w:p>
          <w:p w14:paraId="412B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2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6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准考证号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笔试排名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0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 w14:paraId="414B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66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设计岗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D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42000104001325001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C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付  静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3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2142300703618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E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F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20F4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09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9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42000104001325001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5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韩尚瑾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3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2142300713605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C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B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6D90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DB6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8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42000104001325001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C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2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张  柳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2142300702024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2D9B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2B7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6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42000104001325001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1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牛怡菲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2142300711519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D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7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473B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4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42000104001325001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B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5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余雅澜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2142300710014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F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9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 w:bidi="ar"/>
              </w:rPr>
              <w:t>递补</w:t>
            </w:r>
          </w:p>
        </w:tc>
      </w:tr>
    </w:tbl>
    <w:p w14:paraId="61CB87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38578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29BF"/>
    <w:rsid w:val="5FB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2025-06-05T10:38:00Z</dcterms:created>
  <dc:creator>西西</dc:creator>
  <cp:lastModifiedBy>西西</cp:lastModifiedBy>
  <dcterms:modified xsi:type="dcterms:W3CDTF">2025-06-05T10:38:50Z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70CA15E84AF9436BA543B5A2F8D296C4_11</vt:lpwstr>
  </property>
  <property fmtid="{D5CDD505-2E9C-101B-9397-08002B2CF9AE}" pid="4" name="KSOTemplateDocerSaveRecord">
    <vt:lpwstr>eyJoZGlkIjoiYjY2YzYwYmFhYjFiNzk4YTcyODFhM2ZmOWNmY2ZjZTYiLCJ1c2VySWQiOiI1OTkxMTA1ODcifQ==</vt:lpwstr>
  </property>
</Properties>
</file>